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9E" w:rsidRPr="00800097" w:rsidRDefault="0048069E" w:rsidP="00087F3C"/>
    <w:p w:rsidR="0048069E" w:rsidRPr="00800097" w:rsidRDefault="0048069E" w:rsidP="00757375">
      <w:pPr>
        <w:spacing w:after="0" w:line="240" w:lineRule="auto"/>
        <w:rPr>
          <w:rStyle w:val="street-address"/>
          <w:rFonts w:cs="Arial"/>
          <w:color w:val="000000"/>
        </w:rPr>
      </w:pPr>
      <w:r w:rsidRPr="00800097">
        <w:rPr>
          <w:rStyle w:val="street-address"/>
          <w:rFonts w:cs="Arial"/>
          <w:color w:val="000000"/>
        </w:rPr>
        <w:t xml:space="preserve">Dr. </w:t>
      </w:r>
      <w:r w:rsidR="00A252A7">
        <w:rPr>
          <w:rStyle w:val="street-address"/>
          <w:rFonts w:cs="Arial"/>
          <w:color w:val="000000"/>
        </w:rPr>
        <w:t>First Last</w:t>
      </w:r>
    </w:p>
    <w:p w:rsidR="0048069E" w:rsidRPr="00800097" w:rsidRDefault="00A252A7" w:rsidP="00757375">
      <w:pPr>
        <w:spacing w:after="0" w:line="240" w:lineRule="auto"/>
      </w:pPr>
      <w:r>
        <w:rPr>
          <w:rStyle w:val="street-address"/>
          <w:rFonts w:cs="Arial"/>
          <w:color w:val="000000"/>
        </w:rPr>
        <w:t>Address</w:t>
      </w:r>
      <w:r w:rsidR="0048069E" w:rsidRPr="00800097">
        <w:rPr>
          <w:rStyle w:val="street-address"/>
          <w:rFonts w:cs="Arial"/>
          <w:color w:val="000000"/>
        </w:rPr>
        <w:t xml:space="preserve"> </w:t>
      </w:r>
      <w:r w:rsidR="0048069E" w:rsidRPr="00800097">
        <w:rPr>
          <w:rFonts w:cs="Arial"/>
          <w:color w:val="000000"/>
        </w:rPr>
        <w:br/>
      </w:r>
      <w:r>
        <w:rPr>
          <w:rStyle w:val="locality2"/>
          <w:rFonts w:cs="Arial"/>
          <w:color w:val="000000"/>
        </w:rPr>
        <w:t xml:space="preserve">City, </w:t>
      </w:r>
      <w:proofErr w:type="gramStart"/>
      <w:r>
        <w:rPr>
          <w:rStyle w:val="locality2"/>
          <w:rFonts w:cs="Arial"/>
          <w:color w:val="000000"/>
        </w:rPr>
        <w:t>State  Zip</w:t>
      </w:r>
      <w:proofErr w:type="gramEnd"/>
    </w:p>
    <w:p w:rsidR="0048069E" w:rsidRDefault="0048069E" w:rsidP="00087F3C"/>
    <w:p w:rsidR="0048069E" w:rsidRDefault="00A252A7" w:rsidP="00087F3C">
      <w:r>
        <w:t>March 1, 201</w:t>
      </w:r>
      <w:r w:rsidR="00F054EB">
        <w:t>7</w:t>
      </w:r>
    </w:p>
    <w:p w:rsidR="0048069E" w:rsidRDefault="00A252A7" w:rsidP="00087F3C">
      <w:r>
        <w:t>Dear Dr. Last</w:t>
      </w:r>
      <w:r w:rsidR="0048069E">
        <w:t>,</w:t>
      </w:r>
    </w:p>
    <w:p w:rsidR="0048069E" w:rsidRDefault="0048069E" w:rsidP="00087F3C">
      <w:r>
        <w:t>In honor of World Down Syndrome D</w:t>
      </w:r>
      <w:r w:rsidR="00A252A7">
        <w:t xml:space="preserve">ay, which was March 21, (3-21-15) </w:t>
      </w:r>
      <w:r>
        <w:t xml:space="preserve">I wanted to write you and tell you about my </w:t>
      </w:r>
      <w:r w:rsidR="00A252A7">
        <w:t xml:space="preserve">son/daughter, insert name, </w:t>
      </w:r>
      <w:r>
        <w:t>whom you delivered on September 1, 20</w:t>
      </w:r>
      <w:r w:rsidR="00A252A7">
        <w:t>13</w:t>
      </w:r>
      <w:r>
        <w:t xml:space="preserve">.  </w:t>
      </w:r>
    </w:p>
    <w:p w:rsidR="0048069E" w:rsidRDefault="0048069E" w:rsidP="00087F3C">
      <w:r>
        <w:t>He is an amazing little guy – overflowing with happiness, curiosity, charm, determination and love</w:t>
      </w:r>
      <w:r w:rsidR="00A252A7">
        <w:t>, as you can tell in the enclosed photo</w:t>
      </w:r>
      <w:r>
        <w:t>.  He walks, runs, talks up a storm, has a signing vocabulary of more than 75 signs.  He dances and paints and kicks balls and goes to a typical/blended preschool.  He loves his sister and brother, and they adore him.  They teach him, and he teaches them</w:t>
      </w:r>
      <w:r w:rsidR="00A252A7">
        <w:t xml:space="preserve"> even more</w:t>
      </w:r>
      <w:r>
        <w:t>.</w:t>
      </w:r>
      <w:r w:rsidR="00A252A7">
        <w:t xml:space="preserve">  </w:t>
      </w:r>
    </w:p>
    <w:p w:rsidR="0048069E" w:rsidRDefault="0048069E" w:rsidP="00087F3C">
      <w:r>
        <w:t xml:space="preserve">Thank you for </w:t>
      </w:r>
      <w:r w:rsidR="00A252A7">
        <w:t xml:space="preserve">your role in </w:t>
      </w:r>
      <w:r>
        <w:t>brin</w:t>
      </w:r>
      <w:r w:rsidR="00A252A7">
        <w:t>g</w:t>
      </w:r>
      <w:r>
        <w:t xml:space="preserve">ing </w:t>
      </w:r>
      <w:r w:rsidR="00A252A7">
        <w:t>our child</w:t>
      </w:r>
      <w:r>
        <w:t xml:space="preserve"> into thi</w:t>
      </w:r>
      <w:bookmarkStart w:id="0" w:name="_GoBack"/>
      <w:bookmarkEnd w:id="0"/>
      <w:r>
        <w:t>s world.   Our lives have been forever changed for the better – not by a little but by more than I could ever describe in words.</w:t>
      </w:r>
    </w:p>
    <w:p w:rsidR="0048069E" w:rsidRDefault="0048069E" w:rsidP="00087F3C">
      <w:r>
        <w:t xml:space="preserve">When </w:t>
      </w:r>
      <w:r w:rsidR="00A252A7">
        <w:t>our child</w:t>
      </w:r>
      <w:r>
        <w:t xml:space="preserve"> was born and the pediatrician said our baby had Down syndrome, we were </w:t>
      </w:r>
      <w:r w:rsidR="00A252A7">
        <w:t>shocked</w:t>
      </w:r>
      <w:r>
        <w:t>, confused</w:t>
      </w:r>
      <w:r w:rsidR="0036243C">
        <w:t>, afraid</w:t>
      </w:r>
      <w:r>
        <w:t xml:space="preserve"> and had so many questions</w:t>
      </w:r>
      <w:r w:rsidR="0036243C">
        <w:t xml:space="preserve"> that no one seemed to be able to answer</w:t>
      </w:r>
      <w:r>
        <w:t xml:space="preserve">.  </w:t>
      </w:r>
      <w:r w:rsidR="0036243C">
        <w:t>Hospital staff just seemed to feel sorry for us, which exacerbated our worst fears.</w:t>
      </w:r>
      <w:r w:rsidR="00A252A7">
        <w:t xml:space="preserve">  We felt alone.  </w:t>
      </w:r>
      <w:r>
        <w:t xml:space="preserve">Looking back, they simply didn’t have the information </w:t>
      </w:r>
      <w:r w:rsidR="00A252A7">
        <w:t xml:space="preserve">or resources </w:t>
      </w:r>
      <w:r>
        <w:t>they needed</w:t>
      </w:r>
      <w:r w:rsidR="00A252A7">
        <w:t xml:space="preserve"> to help us</w:t>
      </w:r>
      <w:r>
        <w:t xml:space="preserve">.  </w:t>
      </w:r>
    </w:p>
    <w:p w:rsidR="0036243C" w:rsidRDefault="0036243C" w:rsidP="00087F3C">
      <w:r>
        <w:t>But we went home and loved our baby.  We connected with other families and resources and found comfort, support and encouragement.  It was those connections with other families and other individuals with Down syndrome that turned our journey from heartbreak to celebration.</w:t>
      </w:r>
    </w:p>
    <w:p w:rsidR="0048069E" w:rsidRDefault="0048069E" w:rsidP="00087F3C">
      <w:r>
        <w:t xml:space="preserve">I hope that as you have </w:t>
      </w:r>
      <w:r w:rsidR="00A252A7">
        <w:t>other parents who are receiving a diagnosis for their baby</w:t>
      </w:r>
      <w:r>
        <w:t>, you might share our story with them</w:t>
      </w:r>
      <w:r w:rsidR="00A252A7">
        <w:t>.  I also encourage you to have them reach out to the Down Syndrome Association of Middle Tennessee (DSAMT</w:t>
      </w:r>
      <w:r w:rsidR="0036243C">
        <w:t xml:space="preserve"> – www.somethingextra.org</w:t>
      </w:r>
      <w:r w:rsidR="00A252A7">
        <w:t>), as they</w:t>
      </w:r>
      <w:r w:rsidR="0036243C">
        <w:t xml:space="preserve"> </w:t>
      </w:r>
      <w:r w:rsidR="00A252A7">
        <w:t xml:space="preserve">welcome new families with a celebration gift bag full of information and gifts.  More importantly, they connect new families with other families who have a child with Down syndrome for support and friendship.   Connecting with other families was tremendously helpful to me, and I hope you’ll help your patients by sharing this with them. </w:t>
      </w:r>
    </w:p>
    <w:p w:rsidR="0048069E" w:rsidRDefault="0048069E" w:rsidP="00087F3C">
      <w:r>
        <w:t xml:space="preserve">With </w:t>
      </w:r>
      <w:r w:rsidR="00A252A7">
        <w:t>many thanks,</w:t>
      </w:r>
    </w:p>
    <w:p w:rsidR="0048069E" w:rsidRDefault="0048069E" w:rsidP="00087F3C"/>
    <w:p w:rsidR="0048069E" w:rsidRDefault="00A252A7" w:rsidP="00087F3C">
      <w:r>
        <w:t>Your name</w:t>
      </w:r>
    </w:p>
    <w:sectPr w:rsidR="0048069E" w:rsidSect="00F74793">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3C"/>
    <w:rsid w:val="00080BE0"/>
    <w:rsid w:val="00087F3C"/>
    <w:rsid w:val="001942A4"/>
    <w:rsid w:val="002C0BC0"/>
    <w:rsid w:val="00314C95"/>
    <w:rsid w:val="0036243C"/>
    <w:rsid w:val="00423A85"/>
    <w:rsid w:val="0048069E"/>
    <w:rsid w:val="00533495"/>
    <w:rsid w:val="00566D2E"/>
    <w:rsid w:val="00585568"/>
    <w:rsid w:val="006512EA"/>
    <w:rsid w:val="00742D9F"/>
    <w:rsid w:val="007515B9"/>
    <w:rsid w:val="00757375"/>
    <w:rsid w:val="007A6E4F"/>
    <w:rsid w:val="00800097"/>
    <w:rsid w:val="009E01C4"/>
    <w:rsid w:val="00A252A7"/>
    <w:rsid w:val="00B85238"/>
    <w:rsid w:val="00CD22DF"/>
    <w:rsid w:val="00F054EB"/>
    <w:rsid w:val="00F7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19856F-12B9-4BD5-BF92-3D1EB5D7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2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7375"/>
    <w:rPr>
      <w:rFonts w:cs="Times New Roman"/>
      <w:color w:val="0000FF"/>
      <w:u w:val="single"/>
    </w:rPr>
  </w:style>
  <w:style w:type="character" w:customStyle="1" w:styleId="street-address">
    <w:name w:val="street-address"/>
    <w:basedOn w:val="DefaultParagraphFont"/>
    <w:uiPriority w:val="99"/>
    <w:rsid w:val="00757375"/>
    <w:rPr>
      <w:rFonts w:cs="Times New Roman"/>
    </w:rPr>
  </w:style>
  <w:style w:type="character" w:customStyle="1" w:styleId="location">
    <w:name w:val="location"/>
    <w:basedOn w:val="DefaultParagraphFont"/>
    <w:uiPriority w:val="99"/>
    <w:rsid w:val="00757375"/>
    <w:rPr>
      <w:rFonts w:cs="Times New Roman"/>
    </w:rPr>
  </w:style>
  <w:style w:type="character" w:customStyle="1" w:styleId="locality2">
    <w:name w:val="locality2"/>
    <w:basedOn w:val="DefaultParagraphFont"/>
    <w:uiPriority w:val="99"/>
    <w:rsid w:val="00757375"/>
    <w:rPr>
      <w:rFonts w:cs="Times New Roman"/>
    </w:rPr>
  </w:style>
  <w:style w:type="character" w:customStyle="1" w:styleId="region2">
    <w:name w:val="region2"/>
    <w:basedOn w:val="DefaultParagraphFont"/>
    <w:uiPriority w:val="99"/>
    <w:rsid w:val="00757375"/>
    <w:rPr>
      <w:rFonts w:cs="Times New Roman"/>
    </w:rPr>
  </w:style>
  <w:style w:type="character" w:customStyle="1" w:styleId="postal-code">
    <w:name w:val="postal-code"/>
    <w:basedOn w:val="DefaultParagraphFont"/>
    <w:uiPriority w:val="99"/>
    <w:rsid w:val="007573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1805</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alecia.talbott</dc:creator>
  <cp:keywords/>
  <dc:description/>
  <cp:lastModifiedBy>alecia talbott</cp:lastModifiedBy>
  <cp:revision>2</cp:revision>
  <cp:lastPrinted>2012-04-21T18:56:00Z</cp:lastPrinted>
  <dcterms:created xsi:type="dcterms:W3CDTF">2017-02-28T20:50:00Z</dcterms:created>
  <dcterms:modified xsi:type="dcterms:W3CDTF">2017-02-28T20:50:00Z</dcterms:modified>
</cp:coreProperties>
</file>